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1E3F" w14:textId="5850EA56" w:rsidR="00224076" w:rsidRPr="00F13D33" w:rsidRDefault="00F13D33" w:rsidP="00F13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D33">
        <w:rPr>
          <w:rFonts w:ascii="Times New Roman" w:hAnsi="Times New Roman" w:cs="Times New Roman"/>
          <w:sz w:val="24"/>
          <w:szCs w:val="24"/>
        </w:rPr>
        <w:t>Staff Assembly – Meeting Minutes</w:t>
      </w:r>
    </w:p>
    <w:p w14:paraId="333AD87C" w14:textId="607C210A" w:rsidR="00F13D33" w:rsidRPr="00F13D33" w:rsidRDefault="00F13D33" w:rsidP="00F13D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D33">
        <w:rPr>
          <w:rFonts w:ascii="Times New Roman" w:hAnsi="Times New Roman" w:cs="Times New Roman"/>
          <w:sz w:val="24"/>
          <w:szCs w:val="24"/>
        </w:rPr>
        <w:t>November 20, 2024</w:t>
      </w:r>
    </w:p>
    <w:p w14:paraId="332320C8" w14:textId="65AD72B8" w:rsidR="00F13D33" w:rsidRPr="00F13D33" w:rsidRDefault="00F13D33" w:rsidP="00F13D33">
      <w:pPr>
        <w:rPr>
          <w:rFonts w:ascii="Times New Roman" w:hAnsi="Times New Roman" w:cs="Times New Roman"/>
          <w:sz w:val="24"/>
          <w:szCs w:val="24"/>
        </w:rPr>
      </w:pPr>
    </w:p>
    <w:p w14:paraId="60362011" w14:textId="77777777" w:rsidR="00E21500" w:rsidRDefault="00F13D33" w:rsidP="00E215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November Department Spotlight – DOFM</w:t>
      </w:r>
    </w:p>
    <w:p w14:paraId="1C5BE764" w14:textId="5493C0DD" w:rsidR="00E21500" w:rsidRPr="008B66C8" w:rsidRDefault="00E21500" w:rsidP="008B66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6C8">
        <w:rPr>
          <w:rFonts w:ascii="Times New Roman" w:hAnsi="Times New Roman" w:cs="Times New Roman"/>
          <w:sz w:val="24"/>
          <w:szCs w:val="24"/>
        </w:rPr>
        <w:t>Facilities is broken up into 4 main areas:</w:t>
      </w:r>
      <w:r w:rsidRPr="00E21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500">
        <w:rPr>
          <w:rFonts w:ascii="Times New Roman" w:hAnsi="Times New Roman" w:cs="Times New Roman"/>
          <w:sz w:val="24"/>
          <w:szCs w:val="24"/>
        </w:rPr>
        <w:t>Ground operations, physical plant, mail room, and conferences/events</w:t>
      </w:r>
    </w:p>
    <w:p w14:paraId="49068F86" w14:textId="102D839A" w:rsidR="00E21500" w:rsidRDefault="00E21500" w:rsidP="00E215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 the team!</w:t>
      </w:r>
    </w:p>
    <w:p w14:paraId="4EADDF67" w14:textId="672D48DA" w:rsidR="00CD093A" w:rsidRPr="009106F3" w:rsidRDefault="005F5CEC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 xml:space="preserve">Justin </w:t>
      </w:r>
      <w:r w:rsidR="0031573A">
        <w:rPr>
          <w:rFonts w:ascii="Times New Roman" w:hAnsi="Times New Roman" w:cs="Times New Roman"/>
          <w:sz w:val="24"/>
          <w:szCs w:val="24"/>
        </w:rPr>
        <w:t>Dolan – Director of Facilities Management</w:t>
      </w:r>
      <w:r w:rsidR="00E21500">
        <w:rPr>
          <w:rFonts w:ascii="Times New Roman" w:hAnsi="Times New Roman" w:cs="Times New Roman"/>
          <w:sz w:val="24"/>
          <w:szCs w:val="24"/>
        </w:rPr>
        <w:t>, 13 years</w:t>
      </w:r>
    </w:p>
    <w:p w14:paraId="7351FAA5" w14:textId="5440191E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Rick – grounds supervisor, 18 years</w:t>
      </w:r>
    </w:p>
    <w:p w14:paraId="231AFFA9" w14:textId="120F698F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Matt– grounds team, 4 months</w:t>
      </w:r>
    </w:p>
    <w:p w14:paraId="45AF8E27" w14:textId="54FCAEE9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 xml:space="preserve">Kelli </w:t>
      </w:r>
      <w:r w:rsidR="009B3F37">
        <w:rPr>
          <w:rFonts w:ascii="Times New Roman" w:hAnsi="Times New Roman" w:cs="Times New Roman"/>
          <w:sz w:val="24"/>
          <w:szCs w:val="24"/>
        </w:rPr>
        <w:t>–</w:t>
      </w:r>
      <w:r w:rsidR="009106F3" w:rsidRPr="009106F3">
        <w:rPr>
          <w:rFonts w:ascii="Times New Roman" w:hAnsi="Times New Roman" w:cs="Times New Roman"/>
          <w:sz w:val="24"/>
          <w:szCs w:val="24"/>
        </w:rPr>
        <w:t xml:space="preserve"> </w:t>
      </w:r>
      <w:r w:rsidR="009B3F37">
        <w:rPr>
          <w:rFonts w:ascii="Times New Roman" w:hAnsi="Times New Roman" w:cs="Times New Roman"/>
          <w:sz w:val="24"/>
          <w:szCs w:val="24"/>
        </w:rPr>
        <w:t>assistant to VP and facilities office management, 10+ years</w:t>
      </w:r>
    </w:p>
    <w:p w14:paraId="283C6940" w14:textId="12ED5E54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Chris – grounds team, 4 months</w:t>
      </w:r>
    </w:p>
    <w:p w14:paraId="73BD7542" w14:textId="66326DBC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Matt – grounds team, one year and a half</w:t>
      </w:r>
    </w:p>
    <w:p w14:paraId="7BBE3E06" w14:textId="77777777" w:rsidR="00CC52DA" w:rsidRDefault="00C53BF9" w:rsidP="00190E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2DA">
        <w:rPr>
          <w:rFonts w:ascii="Times New Roman" w:hAnsi="Times New Roman" w:cs="Times New Roman"/>
          <w:sz w:val="24"/>
          <w:szCs w:val="24"/>
        </w:rPr>
        <w:t xml:space="preserve">Eric </w:t>
      </w:r>
      <w:r w:rsidR="009106F3" w:rsidRPr="00CC52DA">
        <w:rPr>
          <w:rFonts w:ascii="Times New Roman" w:hAnsi="Times New Roman" w:cs="Times New Roman"/>
          <w:sz w:val="24"/>
          <w:szCs w:val="24"/>
        </w:rPr>
        <w:t xml:space="preserve">– maintenance tech, </w:t>
      </w:r>
      <w:r w:rsidR="00CC52DA" w:rsidRPr="009106F3">
        <w:rPr>
          <w:rFonts w:ascii="Times New Roman" w:hAnsi="Times New Roman" w:cs="Times New Roman"/>
          <w:sz w:val="24"/>
          <w:szCs w:val="24"/>
        </w:rPr>
        <w:t>one year and a half</w:t>
      </w:r>
      <w:r w:rsidR="00CC52DA" w:rsidRPr="00CC5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857F1" w14:textId="11C633CF" w:rsidR="00C53BF9" w:rsidRPr="00CC52DA" w:rsidRDefault="00C53BF9" w:rsidP="00190E3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52DA">
        <w:rPr>
          <w:rFonts w:ascii="Times New Roman" w:hAnsi="Times New Roman" w:cs="Times New Roman"/>
          <w:sz w:val="24"/>
          <w:szCs w:val="24"/>
        </w:rPr>
        <w:t>Heather</w:t>
      </w:r>
      <w:r w:rsidR="009106F3" w:rsidRPr="00CC52DA">
        <w:rPr>
          <w:rFonts w:ascii="Times New Roman" w:hAnsi="Times New Roman" w:cs="Times New Roman"/>
          <w:sz w:val="24"/>
          <w:szCs w:val="24"/>
        </w:rPr>
        <w:t xml:space="preserve"> – conferences and events</w:t>
      </w:r>
      <w:r w:rsidR="009B3F37" w:rsidRPr="00CC52DA">
        <w:rPr>
          <w:rFonts w:ascii="Times New Roman" w:hAnsi="Times New Roman" w:cs="Times New Roman"/>
          <w:sz w:val="24"/>
          <w:szCs w:val="24"/>
        </w:rPr>
        <w:t>, 3+ years</w:t>
      </w:r>
    </w:p>
    <w:p w14:paraId="49BA90F0" w14:textId="7379ED14" w:rsidR="00C53BF9" w:rsidRPr="009106F3" w:rsidRDefault="00C53BF9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Deena – mailroom supervisor, 2 years</w:t>
      </w:r>
    </w:p>
    <w:p w14:paraId="4FC4B934" w14:textId="5BC2FDA5" w:rsidR="00C53BF9" w:rsidRPr="009106F3" w:rsidRDefault="009106F3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Marco – painter, 13 years</w:t>
      </w:r>
    </w:p>
    <w:p w14:paraId="5302CE1B" w14:textId="02059B78" w:rsidR="009106F3" w:rsidRPr="009106F3" w:rsidRDefault="009106F3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George – plumber, 22 years</w:t>
      </w:r>
    </w:p>
    <w:p w14:paraId="1CA8F4D8" w14:textId="77777777" w:rsidR="008B66C8" w:rsidRDefault="009106F3" w:rsidP="008B66C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06F3">
        <w:rPr>
          <w:rFonts w:ascii="Times New Roman" w:hAnsi="Times New Roman" w:cs="Times New Roman"/>
          <w:sz w:val="24"/>
          <w:szCs w:val="24"/>
        </w:rPr>
        <w:t>Don – physical plant supervisor</w:t>
      </w:r>
      <w:r w:rsidR="009B3F37">
        <w:rPr>
          <w:rFonts w:ascii="Times New Roman" w:hAnsi="Times New Roman" w:cs="Times New Roman"/>
          <w:sz w:val="24"/>
          <w:szCs w:val="24"/>
        </w:rPr>
        <w:t xml:space="preserve">, </w:t>
      </w:r>
      <w:r w:rsidR="00E21500">
        <w:rPr>
          <w:rFonts w:ascii="Times New Roman" w:hAnsi="Times New Roman" w:cs="Times New Roman"/>
          <w:sz w:val="24"/>
          <w:szCs w:val="24"/>
        </w:rPr>
        <w:t>17+ years</w:t>
      </w:r>
    </w:p>
    <w:p w14:paraId="75231EEB" w14:textId="6D71A06C" w:rsidR="005D5A00" w:rsidRPr="005D5A00" w:rsidRDefault="005D5A00" w:rsidP="005D5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D5A00">
        <w:rPr>
          <w:rFonts w:ascii="Times New Roman" w:hAnsi="Times New Roman" w:cs="Times New Roman"/>
          <w:b/>
          <w:bCs/>
          <w:sz w:val="24"/>
          <w:szCs w:val="24"/>
        </w:rPr>
        <w:t>Retention Initiatives – Mauri Pelto</w:t>
      </w:r>
    </w:p>
    <w:p w14:paraId="0E011FBB" w14:textId="67A7C2BE" w:rsidR="009106F3" w:rsidRPr="009E1BE0" w:rsidRDefault="003872C0" w:rsidP="009106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Ongoing connections with faculty and staff are so important for students</w:t>
      </w:r>
    </w:p>
    <w:p w14:paraId="1A531DA9" w14:textId="5A7305CA" w:rsidR="003872C0" w:rsidRPr="009E1BE0" w:rsidRDefault="003872C0" w:rsidP="003872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 xml:space="preserve">Ex: Kris Leduc held “cupcakes with Kris” as an event </w:t>
      </w:r>
      <w:r w:rsidR="00F1278C" w:rsidRPr="009E1BE0">
        <w:rPr>
          <w:rFonts w:ascii="Times New Roman" w:hAnsi="Times New Roman" w:cs="Times New Roman"/>
          <w:sz w:val="24"/>
          <w:szCs w:val="24"/>
        </w:rPr>
        <w:t>to forge connections</w:t>
      </w:r>
    </w:p>
    <w:p w14:paraId="10658414" w14:textId="40B9D3D1" w:rsidR="00FF6806" w:rsidRPr="009E1BE0" w:rsidRDefault="00FF6806" w:rsidP="00FF68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Retention is a momentum game</w:t>
      </w:r>
    </w:p>
    <w:p w14:paraId="3527A8F2" w14:textId="66E267DE" w:rsidR="009E1BE0" w:rsidRDefault="009E1BE0" w:rsidP="00FF68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Please continue to actively engage with first-year students especially</w:t>
      </w:r>
    </w:p>
    <w:p w14:paraId="78389B8F" w14:textId="77777777" w:rsidR="002B29CD" w:rsidRDefault="002B29CD" w:rsidP="002B29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Connecting Students – Kris LeDuc</w:t>
      </w:r>
    </w:p>
    <w:p w14:paraId="63DEDFB2" w14:textId="7990071B" w:rsidR="002B29CD" w:rsidRPr="000D3B48" w:rsidRDefault="002B29CD" w:rsidP="002B2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B48">
        <w:rPr>
          <w:rFonts w:ascii="Times New Roman" w:hAnsi="Times New Roman" w:cs="Times New Roman"/>
          <w:sz w:val="24"/>
          <w:szCs w:val="24"/>
        </w:rPr>
        <w:t>Meet students where they’re at</w:t>
      </w:r>
    </w:p>
    <w:p w14:paraId="779AA798" w14:textId="2304CE94" w:rsidR="002B29CD" w:rsidRPr="000D3B48" w:rsidRDefault="002B29CD" w:rsidP="002B2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B48">
        <w:rPr>
          <w:rFonts w:ascii="Times New Roman" w:hAnsi="Times New Roman" w:cs="Times New Roman"/>
          <w:sz w:val="24"/>
          <w:szCs w:val="24"/>
        </w:rPr>
        <w:t>Looking to develop social skills and emotional maturity</w:t>
      </w:r>
      <w:r w:rsidR="00484B44" w:rsidRPr="000D3B48">
        <w:rPr>
          <w:rFonts w:ascii="Times New Roman" w:hAnsi="Times New Roman" w:cs="Times New Roman"/>
          <w:sz w:val="24"/>
          <w:szCs w:val="24"/>
        </w:rPr>
        <w:t xml:space="preserve"> amongst students</w:t>
      </w:r>
    </w:p>
    <w:p w14:paraId="72D4FDBD" w14:textId="4AF6F363" w:rsidR="002B29CD" w:rsidRPr="000D3B48" w:rsidRDefault="00BE33FB" w:rsidP="002B29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B48">
        <w:rPr>
          <w:rFonts w:ascii="Times New Roman" w:hAnsi="Times New Roman" w:cs="Times New Roman"/>
          <w:sz w:val="24"/>
          <w:szCs w:val="24"/>
        </w:rPr>
        <w:t>Kris created an event to connect 12 students that she thought would get along well together – Cupcakes with Kris</w:t>
      </w:r>
    </w:p>
    <w:p w14:paraId="0ACACB26" w14:textId="086EB247" w:rsidR="00BE33FB" w:rsidRDefault="00BE33FB" w:rsidP="00BE33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3B48">
        <w:rPr>
          <w:rFonts w:ascii="Times New Roman" w:hAnsi="Times New Roman" w:cs="Times New Roman"/>
          <w:sz w:val="24"/>
          <w:szCs w:val="24"/>
        </w:rPr>
        <w:t>Extremely successful</w:t>
      </w:r>
      <w:r w:rsidR="000D3B48" w:rsidRPr="000D3B48">
        <w:rPr>
          <w:rFonts w:ascii="Times New Roman" w:hAnsi="Times New Roman" w:cs="Times New Roman"/>
          <w:sz w:val="24"/>
          <w:szCs w:val="24"/>
        </w:rPr>
        <w:t xml:space="preserve"> with developing friendships</w:t>
      </w:r>
    </w:p>
    <w:p w14:paraId="264EEB58" w14:textId="089D109A" w:rsidR="00482647" w:rsidRDefault="00482647" w:rsidP="004826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 takeaway – create opportunities and facilitate </w:t>
      </w:r>
      <w:r w:rsidR="00AC3BFA">
        <w:rPr>
          <w:rFonts w:ascii="Times New Roman" w:hAnsi="Times New Roman" w:cs="Times New Roman"/>
          <w:sz w:val="24"/>
          <w:szCs w:val="24"/>
        </w:rPr>
        <w:t>ways for students to forge connections and develop friendships in whatever capacity you can</w:t>
      </w:r>
    </w:p>
    <w:p w14:paraId="25BEC8B0" w14:textId="24EE70DA" w:rsidR="00EA5D16" w:rsidRPr="000D3B48" w:rsidRDefault="00EA5D16" w:rsidP="004826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connections/partnerships with other faculty and staff on campus </w:t>
      </w:r>
      <w:r w:rsidR="00377827">
        <w:rPr>
          <w:rFonts w:ascii="Times New Roman" w:hAnsi="Times New Roman" w:cs="Times New Roman"/>
          <w:sz w:val="24"/>
          <w:szCs w:val="24"/>
        </w:rPr>
        <w:t>to encourage these activities</w:t>
      </w:r>
    </w:p>
    <w:p w14:paraId="584D7536" w14:textId="4FA148B4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Health Services – Jessie Chenier</w:t>
      </w:r>
    </w:p>
    <w:p w14:paraId="300DCA9A" w14:textId="79F9A423" w:rsidR="00377827" w:rsidRPr="0072499F" w:rsidRDefault="005A3CDA" w:rsidP="003778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 xml:space="preserve">Cold and flu season is </w:t>
      </w:r>
      <w:r w:rsidR="0072499F" w:rsidRPr="0072499F">
        <w:rPr>
          <w:rFonts w:ascii="Times New Roman" w:hAnsi="Times New Roman" w:cs="Times New Roman"/>
          <w:sz w:val="24"/>
          <w:szCs w:val="24"/>
        </w:rPr>
        <w:t>r</w:t>
      </w:r>
      <w:r w:rsidRPr="0072499F">
        <w:rPr>
          <w:rFonts w:ascii="Times New Roman" w:hAnsi="Times New Roman" w:cs="Times New Roman"/>
          <w:sz w:val="24"/>
          <w:szCs w:val="24"/>
        </w:rPr>
        <w:t>amping up</w:t>
      </w:r>
    </w:p>
    <w:p w14:paraId="3AF8DC82" w14:textId="6A455C1C" w:rsidR="005A3CDA" w:rsidRPr="0072499F" w:rsidRDefault="005A3CDA" w:rsidP="003778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 xml:space="preserve">Please make sure to refer students to health services (especially for tracking purposes) – continue to refer students so health services </w:t>
      </w:r>
      <w:proofErr w:type="gramStart"/>
      <w:r w:rsidRPr="0072499F">
        <w:rPr>
          <w:rFonts w:ascii="Times New Roman" w:hAnsi="Times New Roman" w:cs="Times New Roman"/>
          <w:sz w:val="24"/>
          <w:szCs w:val="24"/>
        </w:rPr>
        <w:t>knows</w:t>
      </w:r>
      <w:proofErr w:type="gramEnd"/>
      <w:r w:rsidRPr="0072499F">
        <w:rPr>
          <w:rFonts w:ascii="Times New Roman" w:hAnsi="Times New Roman" w:cs="Times New Roman"/>
          <w:sz w:val="24"/>
          <w:szCs w:val="24"/>
        </w:rPr>
        <w:t xml:space="preserve"> the current campus climate</w:t>
      </w:r>
    </w:p>
    <w:p w14:paraId="71C54103" w14:textId="37A0A597" w:rsidR="005A3CDA" w:rsidRPr="0072499F" w:rsidRDefault="005A3CDA" w:rsidP="005A3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 xml:space="preserve">Health services </w:t>
      </w:r>
      <w:proofErr w:type="gramStart"/>
      <w:r w:rsidRPr="0072499F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Pr="0072499F">
        <w:rPr>
          <w:rFonts w:ascii="Times New Roman" w:hAnsi="Times New Roman" w:cs="Times New Roman"/>
          <w:sz w:val="24"/>
          <w:szCs w:val="24"/>
        </w:rPr>
        <w:t xml:space="preserve"> to know when students have the flu, COVID, pneumonia, etc.</w:t>
      </w:r>
    </w:p>
    <w:p w14:paraId="3D03A479" w14:textId="543D9F9E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lastRenderedPageBreak/>
        <w:t>Career Fair – Beth Gionfriddo</w:t>
      </w:r>
    </w:p>
    <w:p w14:paraId="423113B6" w14:textId="73D3EB72" w:rsidR="005A3CDA" w:rsidRPr="00960D87" w:rsidRDefault="005A3CDA" w:rsidP="005A3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87">
        <w:rPr>
          <w:rFonts w:ascii="Times New Roman" w:hAnsi="Times New Roman" w:cs="Times New Roman"/>
          <w:sz w:val="24"/>
          <w:szCs w:val="24"/>
        </w:rPr>
        <w:t>Career and internship fair</w:t>
      </w:r>
      <w:r w:rsidR="003D54A3" w:rsidRPr="00960D87">
        <w:rPr>
          <w:rFonts w:ascii="Times New Roman" w:hAnsi="Times New Roman" w:cs="Times New Roman"/>
          <w:sz w:val="24"/>
          <w:szCs w:val="24"/>
        </w:rPr>
        <w:t xml:space="preserve"> – please send organizations/connections that might be hiring to CPDC so that they can invite them to participate</w:t>
      </w:r>
    </w:p>
    <w:p w14:paraId="22FC5239" w14:textId="3ACF9174" w:rsidR="003D54A3" w:rsidRPr="00960D87" w:rsidRDefault="003D54A3" w:rsidP="005A3C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D87">
        <w:rPr>
          <w:rFonts w:ascii="Times New Roman" w:hAnsi="Times New Roman" w:cs="Times New Roman"/>
          <w:sz w:val="24"/>
          <w:szCs w:val="24"/>
        </w:rPr>
        <w:t xml:space="preserve">Date: </w:t>
      </w:r>
      <w:r w:rsidR="00960D87" w:rsidRPr="00960D87">
        <w:rPr>
          <w:rFonts w:ascii="Times New Roman" w:hAnsi="Times New Roman" w:cs="Times New Roman"/>
          <w:sz w:val="24"/>
          <w:szCs w:val="24"/>
        </w:rPr>
        <w:t>February 18, 2025 (2 – 4pm)</w:t>
      </w:r>
    </w:p>
    <w:p w14:paraId="5B21540D" w14:textId="2C6A478A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Winter Clothing Drive and RA/OL Nominations – Devin Kindred</w:t>
      </w:r>
    </w:p>
    <w:p w14:paraId="76139CDE" w14:textId="02DF13F5" w:rsidR="00FC3E81" w:rsidRPr="00373D61" w:rsidRDefault="00FC3E81" w:rsidP="00FC3E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 xml:space="preserve">Residential students can </w:t>
      </w:r>
      <w:r w:rsidR="00C436AF" w:rsidRPr="00373D61">
        <w:rPr>
          <w:rFonts w:ascii="Times New Roman" w:hAnsi="Times New Roman" w:cs="Times New Roman"/>
          <w:sz w:val="24"/>
          <w:szCs w:val="24"/>
        </w:rPr>
        <w:t>apply to stay on campus over Thanksgiving break</w:t>
      </w:r>
    </w:p>
    <w:p w14:paraId="1B2FC17A" w14:textId="7092FC8E" w:rsidR="00FC3E81" w:rsidRPr="00373D61" w:rsidRDefault="00FC3E81" w:rsidP="00FC3E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Food insecurity concerns – students will be given a bag of items to cook</w:t>
      </w:r>
    </w:p>
    <w:p w14:paraId="149ADC2C" w14:textId="25219F97" w:rsidR="00251CD1" w:rsidRPr="00373D61" w:rsidRDefault="00251CD1" w:rsidP="00251CD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Devin will check to see what items could be useful if you would like to donate to this cause</w:t>
      </w:r>
    </w:p>
    <w:p w14:paraId="5D251395" w14:textId="50966065" w:rsidR="00564B49" w:rsidRPr="00373D61" w:rsidRDefault="00564B49" w:rsidP="00FC3E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Winter Clothing Drive – collecting coats, scarves, gloves, etc.</w:t>
      </w:r>
    </w:p>
    <w:p w14:paraId="09A77C6C" w14:textId="22B871B7" w:rsidR="00564B49" w:rsidRPr="00373D61" w:rsidRDefault="00564B49" w:rsidP="00564B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Ongoing, but ideally bring your materials in after Thanksgiving</w:t>
      </w:r>
    </w:p>
    <w:p w14:paraId="2C6B4FDB" w14:textId="12F31BD0" w:rsidR="00564B49" w:rsidRDefault="00564B49" w:rsidP="00564B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These will be provided to students in need of items (facilitated through counseling services)</w:t>
      </w:r>
    </w:p>
    <w:p w14:paraId="697B9EBD" w14:textId="769D5AF1" w:rsidR="00B9365F" w:rsidRPr="00373D61" w:rsidRDefault="00B9365F" w:rsidP="00564B4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coats are the priority</w:t>
      </w:r>
    </w:p>
    <w:p w14:paraId="7EEFFB67" w14:textId="01B793C6" w:rsidR="00564B49" w:rsidRPr="00373D61" w:rsidRDefault="00D63944" w:rsidP="00564B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Student leadership application – RA/OL</w:t>
      </w:r>
    </w:p>
    <w:p w14:paraId="673F2B5F" w14:textId="6EE9F341" w:rsidR="00C436AF" w:rsidRPr="00373D61" w:rsidRDefault="00D63944" w:rsidP="00C436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>Application will go live December 2</w:t>
      </w:r>
      <w:r w:rsidR="00C436AF" w:rsidRPr="00373D61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C436AF" w:rsidRPr="00373D61">
        <w:rPr>
          <w:rFonts w:ascii="Times New Roman" w:hAnsi="Times New Roman" w:cs="Times New Roman"/>
          <w:sz w:val="24"/>
          <w:szCs w:val="24"/>
        </w:rPr>
        <w:t>and are due February 5</w:t>
      </w:r>
      <w:r w:rsidR="00C436AF" w:rsidRPr="00373D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36AF" w:rsidRPr="00373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DDA4F" w14:textId="458A8785" w:rsidR="00D63944" w:rsidRPr="00373D61" w:rsidRDefault="00D63944" w:rsidP="00D639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3D61">
        <w:rPr>
          <w:rFonts w:ascii="Times New Roman" w:hAnsi="Times New Roman" w:cs="Times New Roman"/>
          <w:sz w:val="24"/>
          <w:szCs w:val="24"/>
        </w:rPr>
        <w:t xml:space="preserve">Please send your nominations to </w:t>
      </w:r>
      <w:r w:rsidR="00251CD1" w:rsidRPr="00373D61">
        <w:rPr>
          <w:rFonts w:ascii="Times New Roman" w:hAnsi="Times New Roman" w:cs="Times New Roman"/>
          <w:sz w:val="24"/>
          <w:szCs w:val="24"/>
        </w:rPr>
        <w:t>student life</w:t>
      </w:r>
      <w:r w:rsidR="00373D61" w:rsidRPr="00373D61">
        <w:rPr>
          <w:rFonts w:ascii="Times New Roman" w:hAnsi="Times New Roman" w:cs="Times New Roman"/>
          <w:sz w:val="24"/>
          <w:szCs w:val="24"/>
        </w:rPr>
        <w:t xml:space="preserve"> (students will be notified that they have been nominate</w:t>
      </w:r>
      <w:r w:rsidR="00373D61">
        <w:rPr>
          <w:rFonts w:ascii="Times New Roman" w:hAnsi="Times New Roman" w:cs="Times New Roman"/>
          <w:sz w:val="24"/>
          <w:szCs w:val="24"/>
        </w:rPr>
        <w:t>d</w:t>
      </w:r>
      <w:r w:rsidR="00373D61" w:rsidRPr="00373D61">
        <w:rPr>
          <w:rFonts w:ascii="Times New Roman" w:hAnsi="Times New Roman" w:cs="Times New Roman"/>
          <w:sz w:val="24"/>
          <w:szCs w:val="24"/>
        </w:rPr>
        <w:t xml:space="preserve"> to apply)</w:t>
      </w:r>
    </w:p>
    <w:p w14:paraId="04475154" w14:textId="3E7EC47C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DECA – Katie Laquidara</w:t>
      </w:r>
    </w:p>
    <w:p w14:paraId="11D9ACFF" w14:textId="545FDEBC" w:rsidR="0013344B" w:rsidRPr="00E859BD" w:rsidRDefault="00AB2492" w:rsidP="0013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BD">
        <w:rPr>
          <w:rFonts w:ascii="Times New Roman" w:hAnsi="Times New Roman" w:cs="Times New Roman"/>
          <w:sz w:val="24"/>
          <w:szCs w:val="24"/>
        </w:rPr>
        <w:t xml:space="preserve">Nichols is hosting the district DECA competition </w:t>
      </w:r>
      <w:r w:rsidR="00E859BD" w:rsidRPr="00E859BD">
        <w:rPr>
          <w:rFonts w:ascii="Times New Roman" w:hAnsi="Times New Roman" w:cs="Times New Roman"/>
          <w:sz w:val="24"/>
          <w:szCs w:val="24"/>
        </w:rPr>
        <w:t>on campus, January 8</w:t>
      </w:r>
      <w:r w:rsidR="00E859BD" w:rsidRPr="00E85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59BD" w:rsidRPr="00E859BD">
        <w:rPr>
          <w:rFonts w:ascii="Times New Roman" w:hAnsi="Times New Roman" w:cs="Times New Roman"/>
          <w:sz w:val="24"/>
          <w:szCs w:val="24"/>
        </w:rPr>
        <w:t xml:space="preserve"> and 9</w:t>
      </w:r>
      <w:r w:rsidR="00E859BD" w:rsidRPr="00E85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59BD" w:rsidRPr="00E859BD">
        <w:rPr>
          <w:rFonts w:ascii="Times New Roman" w:hAnsi="Times New Roman" w:cs="Times New Roman"/>
          <w:sz w:val="24"/>
          <w:szCs w:val="24"/>
        </w:rPr>
        <w:t xml:space="preserve">, welcoming 1600+ high school students across </w:t>
      </w:r>
      <w:proofErr w:type="gramStart"/>
      <w:r w:rsidR="00E859BD" w:rsidRPr="00E859BD">
        <w:rPr>
          <w:rFonts w:ascii="Times New Roman" w:hAnsi="Times New Roman" w:cs="Times New Roman"/>
          <w:sz w:val="24"/>
          <w:szCs w:val="24"/>
        </w:rPr>
        <w:t>Worcester county</w:t>
      </w:r>
      <w:proofErr w:type="gramEnd"/>
    </w:p>
    <w:p w14:paraId="39DFF72E" w14:textId="7D2F705A" w:rsidR="00E859BD" w:rsidRDefault="00E859BD" w:rsidP="0013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9BD">
        <w:rPr>
          <w:rFonts w:ascii="Times New Roman" w:hAnsi="Times New Roman" w:cs="Times New Roman"/>
          <w:sz w:val="24"/>
          <w:szCs w:val="24"/>
        </w:rPr>
        <w:t>Please consider volunteering to be a judge! Link will be included in the email</w:t>
      </w:r>
    </w:p>
    <w:p w14:paraId="1E8D9EF8" w14:textId="78A09C79" w:rsidR="00F33134" w:rsidRPr="00E859BD" w:rsidRDefault="00F33134" w:rsidP="0013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Katie or Mauri if you have any questions</w:t>
      </w:r>
    </w:p>
    <w:p w14:paraId="1432EB6F" w14:textId="76A49CD4" w:rsidR="00F13D33" w:rsidRPr="006A286B" w:rsidRDefault="00E859BD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Student Onboarding</w:t>
      </w:r>
      <w:r w:rsidR="00F13D33" w:rsidRPr="006A286B">
        <w:rPr>
          <w:rFonts w:ascii="Times New Roman" w:hAnsi="Times New Roman" w:cs="Times New Roman"/>
          <w:b/>
          <w:bCs/>
          <w:sz w:val="24"/>
          <w:szCs w:val="24"/>
        </w:rPr>
        <w:t xml:space="preserve"> Updates – Brynn Stevens</w:t>
      </w:r>
    </w:p>
    <w:p w14:paraId="7D58A70C" w14:textId="649574D5" w:rsidR="009C764E" w:rsidRPr="00737667" w:rsidRDefault="000D1066" w:rsidP="009C76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667">
        <w:rPr>
          <w:rFonts w:ascii="Times New Roman" w:hAnsi="Times New Roman" w:cs="Times New Roman"/>
          <w:sz w:val="24"/>
          <w:szCs w:val="24"/>
        </w:rPr>
        <w:t xml:space="preserve">New student HUB – onboarding spring students </w:t>
      </w:r>
      <w:r w:rsidR="00737667" w:rsidRPr="00737667">
        <w:rPr>
          <w:rFonts w:ascii="Times New Roman" w:hAnsi="Times New Roman" w:cs="Times New Roman"/>
          <w:sz w:val="24"/>
          <w:szCs w:val="24"/>
        </w:rPr>
        <w:t xml:space="preserve">goes live tomorrow </w:t>
      </w:r>
    </w:p>
    <w:p w14:paraId="00EDFD55" w14:textId="35675CC1" w:rsidR="00737667" w:rsidRDefault="00737667" w:rsidP="009C76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667">
        <w:rPr>
          <w:rFonts w:ascii="Times New Roman" w:hAnsi="Times New Roman" w:cs="Times New Roman"/>
          <w:sz w:val="24"/>
          <w:szCs w:val="24"/>
        </w:rPr>
        <w:t>Many departments are involved in the new student onboarding process</w:t>
      </w:r>
    </w:p>
    <w:p w14:paraId="69412988" w14:textId="51FBA01D" w:rsidR="006A286B" w:rsidRPr="00737667" w:rsidRDefault="006A286B" w:rsidP="009C76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Overhaul of the new student hub is in the works for Fall 2025</w:t>
      </w:r>
    </w:p>
    <w:p w14:paraId="44EF9529" w14:textId="56F7AE56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HR Updates – April Girardin</w:t>
      </w:r>
    </w:p>
    <w:p w14:paraId="01AABC39" w14:textId="5F7BBC12" w:rsidR="006A286B" w:rsidRPr="0072499F" w:rsidRDefault="006558BB" w:rsidP="006A28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Women’s Resource Group – roun</w:t>
      </w:r>
      <w:r w:rsidR="002B3AC6" w:rsidRPr="0072499F">
        <w:rPr>
          <w:rFonts w:ascii="Times New Roman" w:hAnsi="Times New Roman" w:cs="Times New Roman"/>
          <w:sz w:val="24"/>
          <w:szCs w:val="24"/>
        </w:rPr>
        <w:t>d</w:t>
      </w:r>
      <w:r w:rsidRPr="0072499F">
        <w:rPr>
          <w:rFonts w:ascii="Times New Roman" w:hAnsi="Times New Roman" w:cs="Times New Roman"/>
          <w:sz w:val="24"/>
          <w:szCs w:val="24"/>
        </w:rPr>
        <w:t>table discussion in the IWL on December 12</w:t>
      </w:r>
      <w:r w:rsidRPr="0072499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3594BDF" w14:textId="21C7B13F" w:rsidR="006558BB" w:rsidRPr="0072499F" w:rsidRDefault="006558BB" w:rsidP="006558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Topic: Imposter Syndrome</w:t>
      </w:r>
    </w:p>
    <w:p w14:paraId="3F3A63BD" w14:textId="335503B3" w:rsidR="002B3AC6" w:rsidRPr="0072499F" w:rsidRDefault="002B3AC6" w:rsidP="006558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Calendar invite forthcoming</w:t>
      </w:r>
    </w:p>
    <w:p w14:paraId="3F64C968" w14:textId="53C75FAA" w:rsidR="006558BB" w:rsidRPr="0072499F" w:rsidRDefault="006558BB" w:rsidP="006558B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Reach out to Darcy or Leslee if you’d like to be receiving these communications</w:t>
      </w:r>
    </w:p>
    <w:p w14:paraId="008A6EB8" w14:textId="1C293792" w:rsidR="006558BB" w:rsidRPr="0072499F" w:rsidRDefault="006558BB" w:rsidP="006558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Holiday Party – December 17</w:t>
      </w:r>
      <w:r w:rsidRPr="007249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499F">
        <w:rPr>
          <w:rFonts w:ascii="Times New Roman" w:hAnsi="Times New Roman" w:cs="Times New Roman"/>
          <w:sz w:val="24"/>
          <w:szCs w:val="24"/>
        </w:rPr>
        <w:t>, 4 – 6pm in Fels Main Lounge</w:t>
      </w:r>
    </w:p>
    <w:p w14:paraId="2D8836A4" w14:textId="00452A7E" w:rsidR="006558BB" w:rsidRPr="0072499F" w:rsidRDefault="002B3AC6" w:rsidP="006558B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Vision Van – December 9</w:t>
      </w:r>
      <w:r w:rsidRPr="007249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2499F">
        <w:rPr>
          <w:rFonts w:ascii="Times New Roman" w:hAnsi="Times New Roman" w:cs="Times New Roman"/>
          <w:sz w:val="24"/>
          <w:szCs w:val="24"/>
        </w:rPr>
        <w:t xml:space="preserve">, 8am – 3pm </w:t>
      </w:r>
    </w:p>
    <w:p w14:paraId="59A3378C" w14:textId="5D40A2CF" w:rsidR="002B3AC6" w:rsidRPr="0072499F" w:rsidRDefault="002B3AC6" w:rsidP="002B3A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 xml:space="preserve">Need a minimum of 25 appointments </w:t>
      </w:r>
      <w:proofErr w:type="gramStart"/>
      <w:r w:rsidRPr="0072499F">
        <w:rPr>
          <w:rFonts w:ascii="Times New Roman" w:hAnsi="Times New Roman" w:cs="Times New Roman"/>
          <w:sz w:val="24"/>
          <w:szCs w:val="24"/>
        </w:rPr>
        <w:t>in order for</w:t>
      </w:r>
      <w:proofErr w:type="gramEnd"/>
      <w:r w:rsidRPr="0072499F">
        <w:rPr>
          <w:rFonts w:ascii="Times New Roman" w:hAnsi="Times New Roman" w:cs="Times New Roman"/>
          <w:sz w:val="24"/>
          <w:szCs w:val="24"/>
        </w:rPr>
        <w:t xml:space="preserve"> this resource to be free</w:t>
      </w:r>
    </w:p>
    <w:p w14:paraId="4C1AF32A" w14:textId="4AE1C24B" w:rsidR="002B3AC6" w:rsidRPr="0072499F" w:rsidRDefault="002B3AC6" w:rsidP="002B3A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Please make an appointment and attend! Email HR ASAP if you can’t attend your appointment</w:t>
      </w:r>
    </w:p>
    <w:p w14:paraId="38B7CBD8" w14:textId="2F7A7363" w:rsidR="00901B40" w:rsidRPr="0072499F" w:rsidRDefault="00901B40" w:rsidP="002B3AC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Please book in the next week or so – only 12 appointments booked so far</w:t>
      </w:r>
    </w:p>
    <w:p w14:paraId="0A22FB51" w14:textId="24C74949" w:rsidR="00901B40" w:rsidRPr="0072499F" w:rsidRDefault="00901B40" w:rsidP="00901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Dress Code – please review the handbook for proper dress code attire</w:t>
      </w:r>
    </w:p>
    <w:p w14:paraId="705AEDA6" w14:textId="01291240" w:rsidR="00901B40" w:rsidRPr="0072499F" w:rsidRDefault="00901B40" w:rsidP="00901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Working from home – please fill in the application and get it to your manager, VP, and HR</w:t>
      </w:r>
      <w:r w:rsidR="0005602C" w:rsidRPr="0072499F">
        <w:rPr>
          <w:rFonts w:ascii="Times New Roman" w:hAnsi="Times New Roman" w:cs="Times New Roman"/>
          <w:sz w:val="24"/>
          <w:szCs w:val="24"/>
        </w:rPr>
        <w:t xml:space="preserve"> (even if you had a prior agreement in place)</w:t>
      </w:r>
    </w:p>
    <w:p w14:paraId="69CB341B" w14:textId="139970A0" w:rsidR="0005602C" w:rsidRPr="0072499F" w:rsidRDefault="0005602C" w:rsidP="00901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lastRenderedPageBreak/>
        <w:t>Timesheet reminder – still due next Friday (salaried employees can approve as early as Tuesday)</w:t>
      </w:r>
    </w:p>
    <w:p w14:paraId="2644B7FD" w14:textId="71F55BDD" w:rsidR="0005602C" w:rsidRPr="0072499F" w:rsidRDefault="00576895" w:rsidP="00901B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Mentor Program – rolling out in January</w:t>
      </w:r>
    </w:p>
    <w:p w14:paraId="3D785FA2" w14:textId="799804A2" w:rsidR="00F11B25" w:rsidRPr="0072499F" w:rsidRDefault="00F11B25" w:rsidP="00F11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 xml:space="preserve">Mentors assigned to </w:t>
      </w:r>
      <w:r w:rsidR="009C4C7B" w:rsidRPr="0072499F">
        <w:rPr>
          <w:rFonts w:ascii="Times New Roman" w:hAnsi="Times New Roman" w:cs="Times New Roman"/>
          <w:sz w:val="24"/>
          <w:szCs w:val="24"/>
        </w:rPr>
        <w:t>employees with 6 – 12 months here</w:t>
      </w:r>
    </w:p>
    <w:p w14:paraId="2EFA1F44" w14:textId="46D33E3A" w:rsidR="009C4C7B" w:rsidRPr="0072499F" w:rsidRDefault="009C4C7B" w:rsidP="00F11B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9F">
        <w:rPr>
          <w:rFonts w:ascii="Times New Roman" w:hAnsi="Times New Roman" w:cs="Times New Roman"/>
          <w:sz w:val="24"/>
          <w:szCs w:val="24"/>
        </w:rPr>
        <w:t>Interested mentors will be asked to sign up with HR</w:t>
      </w:r>
    </w:p>
    <w:p w14:paraId="76E8030A" w14:textId="083A02AB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Graduate School Updates – Robin Frkal</w:t>
      </w:r>
    </w:p>
    <w:p w14:paraId="3B74ADEA" w14:textId="038723FB" w:rsidR="00C267C4" w:rsidRPr="009A21CB" w:rsidRDefault="00140387" w:rsidP="00C267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The graduate school</w:t>
      </w:r>
      <w:r w:rsidR="00170BE5" w:rsidRPr="009A21CB">
        <w:rPr>
          <w:rFonts w:ascii="Times New Roman" w:hAnsi="Times New Roman" w:cs="Times New Roman"/>
          <w:sz w:val="24"/>
          <w:szCs w:val="24"/>
        </w:rPr>
        <w:t xml:space="preserve"> is a strategic business unit</w:t>
      </w:r>
    </w:p>
    <w:p w14:paraId="2C4CE4A7" w14:textId="14EBDC85" w:rsidR="00140387" w:rsidRPr="009A21CB" w:rsidRDefault="00140387" w:rsidP="001403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Help</w:t>
      </w:r>
      <w:r w:rsidR="00170BE5" w:rsidRPr="009A21CB">
        <w:rPr>
          <w:rFonts w:ascii="Times New Roman" w:hAnsi="Times New Roman" w:cs="Times New Roman"/>
          <w:sz w:val="24"/>
          <w:szCs w:val="24"/>
        </w:rPr>
        <w:t xml:space="preserve">s with </w:t>
      </w:r>
      <w:r w:rsidRPr="009A21CB">
        <w:rPr>
          <w:rFonts w:ascii="Times New Roman" w:hAnsi="Times New Roman" w:cs="Times New Roman"/>
          <w:sz w:val="24"/>
          <w:szCs w:val="24"/>
        </w:rPr>
        <w:t>reputation, support college operations</w:t>
      </w:r>
      <w:r w:rsidR="00170BE5" w:rsidRPr="009A21CB">
        <w:rPr>
          <w:rFonts w:ascii="Times New Roman" w:hAnsi="Times New Roman" w:cs="Times New Roman"/>
          <w:sz w:val="24"/>
          <w:szCs w:val="24"/>
        </w:rPr>
        <w:t>, generates revenue</w:t>
      </w:r>
    </w:p>
    <w:p w14:paraId="01257B96" w14:textId="1593EBFE" w:rsidR="000E724C" w:rsidRPr="009A21CB" w:rsidRDefault="000E724C" w:rsidP="000E72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Grad school’s mission and brand pillars mimics the College’s mission and brand pillars</w:t>
      </w:r>
    </w:p>
    <w:p w14:paraId="026537F3" w14:textId="3FEF5B96" w:rsidR="000E724C" w:rsidRPr="009A21CB" w:rsidRDefault="00D23B21" w:rsidP="000E72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The graduate school is much more than the +1 program</w:t>
      </w:r>
    </w:p>
    <w:p w14:paraId="03426887" w14:textId="1EA061A8" w:rsidR="00D23B21" w:rsidRPr="009A21CB" w:rsidRDefault="00D23B21" w:rsidP="00D23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Majority are traditional students</w:t>
      </w:r>
    </w:p>
    <w:p w14:paraId="6B8BE04C" w14:textId="4873EC70" w:rsidR="00D23B21" w:rsidRPr="009A21CB" w:rsidRDefault="00D23B21" w:rsidP="00D23B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There is also the Executive MBA program and a partnership with AAF/Wolf</w:t>
      </w:r>
    </w:p>
    <w:p w14:paraId="37A952AF" w14:textId="1415E508" w:rsidR="00226446" w:rsidRPr="009A21CB" w:rsidRDefault="00226446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Enrollment goals – grow traditional by 1% over the next 5 years and maintain +1 enrollment to 25% of the junior class</w:t>
      </w:r>
    </w:p>
    <w:p w14:paraId="216409D7" w14:textId="23AC3149" w:rsidR="009C58FF" w:rsidRPr="009A21CB" w:rsidRDefault="009C58FF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Enhanced +1 recruiting strategy</w:t>
      </w:r>
    </w:p>
    <w:p w14:paraId="5A2C30EB" w14:textId="1EC9A3C7" w:rsidR="003010EE" w:rsidRPr="009A21CB" w:rsidRDefault="003010EE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9A21CB">
        <w:rPr>
          <w:rFonts w:ascii="Times New Roman" w:hAnsi="Times New Roman" w:cs="Times New Roman"/>
          <w:sz w:val="24"/>
          <w:szCs w:val="24"/>
        </w:rPr>
        <w:t>Master’s</w:t>
      </w:r>
      <w:proofErr w:type="spellEnd"/>
      <w:r w:rsidRPr="009A21CB">
        <w:rPr>
          <w:rFonts w:ascii="Times New Roman" w:hAnsi="Times New Roman" w:cs="Times New Roman"/>
          <w:sz w:val="24"/>
          <w:szCs w:val="24"/>
        </w:rPr>
        <w:t xml:space="preserve"> of Mental Health Counseling Program</w:t>
      </w:r>
      <w:r w:rsidR="00614E4F" w:rsidRPr="009A21CB">
        <w:rPr>
          <w:rFonts w:ascii="Times New Roman" w:hAnsi="Times New Roman" w:cs="Times New Roman"/>
          <w:sz w:val="24"/>
          <w:szCs w:val="24"/>
        </w:rPr>
        <w:t xml:space="preserve"> – Fall 2025 will be the pilot class</w:t>
      </w:r>
    </w:p>
    <w:p w14:paraId="710B1756" w14:textId="5653C675" w:rsidR="00614E4F" w:rsidRPr="009A21CB" w:rsidRDefault="00614E4F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High touch in-person recruiting</w:t>
      </w:r>
    </w:p>
    <w:p w14:paraId="163F69D5" w14:textId="5D821390" w:rsidR="00D55A40" w:rsidRPr="009A21CB" w:rsidRDefault="00D55A40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Tonight at 5:30pm in Fels – ribbon cutting ceremony celebrating 50+ years of the graduate school!</w:t>
      </w:r>
    </w:p>
    <w:p w14:paraId="3455733B" w14:textId="34B0ADC8" w:rsidR="00D55A40" w:rsidRPr="009A21CB" w:rsidRDefault="00D55A40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Targeted digital marketing campaigns</w:t>
      </w:r>
    </w:p>
    <w:p w14:paraId="368A35F7" w14:textId="6997B76B" w:rsidR="00D55A40" w:rsidRPr="009A21CB" w:rsidRDefault="00D55A40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>Corporate partnership program</w:t>
      </w:r>
    </w:p>
    <w:p w14:paraId="5E41F070" w14:textId="14F262CA" w:rsidR="00E720D4" w:rsidRPr="00F13D33" w:rsidRDefault="00E720D4" w:rsidP="0022644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1CB">
        <w:rPr>
          <w:rFonts w:ascii="Times New Roman" w:hAnsi="Times New Roman" w:cs="Times New Roman"/>
          <w:sz w:val="24"/>
          <w:szCs w:val="24"/>
        </w:rPr>
        <w:t xml:space="preserve">Please complete </w:t>
      </w:r>
      <w:r w:rsidR="00777551" w:rsidRPr="009A21CB">
        <w:rPr>
          <w:rFonts w:ascii="Times New Roman" w:hAnsi="Times New Roman" w:cs="Times New Roman"/>
          <w:sz w:val="24"/>
          <w:szCs w:val="24"/>
        </w:rPr>
        <w:t>the educational benefits survey</w:t>
      </w:r>
      <w:r w:rsidR="00F33134">
        <w:rPr>
          <w:rFonts w:ascii="Times New Roman" w:hAnsi="Times New Roman" w:cs="Times New Roman"/>
          <w:sz w:val="24"/>
          <w:szCs w:val="24"/>
        </w:rPr>
        <w:t xml:space="preserve"> (link included in email)</w:t>
      </w:r>
    </w:p>
    <w:p w14:paraId="4866F960" w14:textId="4C81478C" w:rsidR="00F13D33" w:rsidRDefault="00F13D33" w:rsidP="00F13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Open the Doors Initiative – Janet Newman</w:t>
      </w:r>
    </w:p>
    <w:p w14:paraId="618F7676" w14:textId="402468CD" w:rsidR="00777551" w:rsidRPr="00121096" w:rsidRDefault="00AB3DAA" w:rsidP="007775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096">
        <w:rPr>
          <w:rFonts w:ascii="Times New Roman" w:hAnsi="Times New Roman" w:cs="Times New Roman"/>
          <w:sz w:val="24"/>
          <w:szCs w:val="24"/>
        </w:rPr>
        <w:t>Monday, December 2</w:t>
      </w:r>
      <w:r w:rsidRPr="00121096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43C90555" w14:textId="06FA2AF4" w:rsidR="00AB3DAA" w:rsidRPr="00121096" w:rsidRDefault="000A1D87" w:rsidP="007775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096">
        <w:rPr>
          <w:rFonts w:ascii="Times New Roman" w:hAnsi="Times New Roman" w:cs="Times New Roman"/>
          <w:sz w:val="24"/>
          <w:szCs w:val="24"/>
        </w:rPr>
        <w:t>Sign up for a slot to hold the doors for students on their first day back to classes after Thanksgiving break!</w:t>
      </w:r>
      <w:r w:rsidR="00A34716" w:rsidRPr="00121096">
        <w:rPr>
          <w:rFonts w:ascii="Times New Roman" w:hAnsi="Times New Roman" w:cs="Times New Roman"/>
          <w:sz w:val="24"/>
          <w:szCs w:val="24"/>
        </w:rPr>
        <w:t xml:space="preserve"> It will make their day. </w:t>
      </w:r>
      <w:r w:rsidR="00A34716" w:rsidRPr="0012109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AA9B20" w14:textId="37260C40" w:rsidR="00A34716" w:rsidRPr="00121096" w:rsidRDefault="00A34716" w:rsidP="0077755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096">
        <w:rPr>
          <w:rFonts w:ascii="Times New Roman" w:hAnsi="Times New Roman" w:cs="Times New Roman"/>
          <w:sz w:val="24"/>
          <w:szCs w:val="24"/>
        </w:rPr>
        <w:t xml:space="preserve">Sign up genius link </w:t>
      </w:r>
      <w:r w:rsidR="00F33134">
        <w:rPr>
          <w:rFonts w:ascii="Times New Roman" w:hAnsi="Times New Roman" w:cs="Times New Roman"/>
          <w:sz w:val="24"/>
          <w:szCs w:val="24"/>
        </w:rPr>
        <w:t>included in email</w:t>
      </w:r>
    </w:p>
    <w:p w14:paraId="627CA2F6" w14:textId="1E96AB79" w:rsidR="00F13D33" w:rsidRPr="0045521E" w:rsidRDefault="00121096" w:rsidP="00F13D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096">
        <w:rPr>
          <w:rFonts w:ascii="Times New Roman" w:hAnsi="Times New Roman" w:cs="Times New Roman"/>
          <w:sz w:val="24"/>
          <w:szCs w:val="24"/>
        </w:rPr>
        <w:t>Feel free to wear your name tags</w:t>
      </w:r>
    </w:p>
    <w:p w14:paraId="1330AB04" w14:textId="4495D62E" w:rsidR="00F13D33" w:rsidRPr="00F13D33" w:rsidRDefault="00F13D33" w:rsidP="00F13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D33">
        <w:rPr>
          <w:rFonts w:ascii="Times New Roman" w:hAnsi="Times New Roman" w:cs="Times New Roman"/>
          <w:b/>
          <w:bCs/>
          <w:sz w:val="24"/>
          <w:szCs w:val="24"/>
        </w:rPr>
        <w:t>Winter Faculty/Staff Home Games:</w:t>
      </w:r>
    </w:p>
    <w:p w14:paraId="2D3C1895" w14:textId="77777777" w:rsidR="00F13D33" w:rsidRDefault="00F13D33" w:rsidP="00F13D33">
      <w:pPr>
        <w:pStyle w:val="NormalWeb"/>
        <w:numPr>
          <w:ilvl w:val="0"/>
          <w:numId w:val="3"/>
        </w:numPr>
      </w:pPr>
      <w:r>
        <w:t>Friday, Dec. 6 @ 5:40pm = Men’s Ice Hockey v Wentworth (Levy Rink)</w:t>
      </w:r>
    </w:p>
    <w:p w14:paraId="22B1B059" w14:textId="77777777" w:rsidR="00F13D33" w:rsidRDefault="00F13D33" w:rsidP="00F13D33">
      <w:pPr>
        <w:pStyle w:val="NormalWeb"/>
        <w:numPr>
          <w:ilvl w:val="0"/>
          <w:numId w:val="3"/>
        </w:numPr>
      </w:pPr>
      <w:r>
        <w:t xml:space="preserve">Tuesday, Jan. 7 @ 5:00 and 7:30pm = Women’s and Men’s Basketball v </w:t>
      </w:r>
      <w:proofErr w:type="spellStart"/>
      <w:r>
        <w:t>UHart</w:t>
      </w:r>
      <w:proofErr w:type="spellEnd"/>
    </w:p>
    <w:p w14:paraId="580720A6" w14:textId="77777777" w:rsidR="00F13D33" w:rsidRDefault="00F13D33" w:rsidP="00F13D33">
      <w:pPr>
        <w:pStyle w:val="NormalWeb"/>
        <w:numPr>
          <w:ilvl w:val="0"/>
          <w:numId w:val="3"/>
        </w:numPr>
      </w:pPr>
      <w:r>
        <w:t>Friday, Jan. 31 @ 5:40pm = Women’s Ice Hockey v JWU (Levy Rink)</w:t>
      </w:r>
    </w:p>
    <w:p w14:paraId="72D7368E" w14:textId="6449A372" w:rsidR="00F13D33" w:rsidRDefault="00F13D33" w:rsidP="00F13D33">
      <w:pPr>
        <w:pStyle w:val="NormalWeb"/>
        <w:numPr>
          <w:ilvl w:val="0"/>
          <w:numId w:val="3"/>
        </w:numPr>
      </w:pPr>
      <w:r>
        <w:t>Friday, Mar. 28 @ 7:00pm = Men’s Volleyball v Southern VA</w:t>
      </w:r>
    </w:p>
    <w:p w14:paraId="6C668C39" w14:textId="77777777" w:rsidR="00F13D33" w:rsidRDefault="00F13D33" w:rsidP="00F13D33">
      <w:pPr>
        <w:pStyle w:val="NormalWeb"/>
      </w:pPr>
      <w:r w:rsidRPr="00F13D33">
        <w:rPr>
          <w:b/>
          <w:bCs/>
        </w:rPr>
        <w:t>Staff Council Steering Committee Updates:</w:t>
      </w:r>
    </w:p>
    <w:p w14:paraId="2E6B7680" w14:textId="77777777" w:rsidR="00F13D33" w:rsidRDefault="00F13D33" w:rsidP="00F13D33">
      <w:pPr>
        <w:pStyle w:val="NormalWeb"/>
        <w:numPr>
          <w:ilvl w:val="0"/>
          <w:numId w:val="4"/>
        </w:numPr>
      </w:pPr>
      <w:r>
        <w:t>2025 Election Timeline = will begin in late March</w:t>
      </w:r>
    </w:p>
    <w:p w14:paraId="6041703D" w14:textId="77777777" w:rsidR="00F13D33" w:rsidRDefault="00F13D33" w:rsidP="00F13D33">
      <w:pPr>
        <w:pStyle w:val="NormalWeb"/>
        <w:numPr>
          <w:ilvl w:val="0"/>
          <w:numId w:val="4"/>
        </w:numPr>
      </w:pPr>
      <w:r>
        <w:t>Spring Semester Staff Assemblies – monthly on Wednesdays at 3:15?</w:t>
      </w:r>
    </w:p>
    <w:p w14:paraId="4554E2A4" w14:textId="29C35CAE" w:rsidR="00F13D33" w:rsidRDefault="00F13D33" w:rsidP="00F13D33">
      <w:pPr>
        <w:pStyle w:val="NormalWeb"/>
        <w:numPr>
          <w:ilvl w:val="0"/>
          <w:numId w:val="4"/>
        </w:numPr>
      </w:pPr>
      <w:r>
        <w:t>Access to Paul Murphy</w:t>
      </w:r>
    </w:p>
    <w:p w14:paraId="1A2AD361" w14:textId="77777777" w:rsidR="00F13D33" w:rsidRDefault="00F13D33" w:rsidP="00F13D33">
      <w:pPr>
        <w:pStyle w:val="NormalWeb"/>
        <w:numPr>
          <w:ilvl w:val="0"/>
          <w:numId w:val="4"/>
        </w:numPr>
      </w:pPr>
      <w:r>
        <w:lastRenderedPageBreak/>
        <w:t>Please continue to use the anonymous reporting form on Hub.Nichols.edu (Staff</w:t>
      </w:r>
      <w:r>
        <w:br/>
        <w:t>Council tab) to share ideas, concerns, and feedback.</w:t>
      </w:r>
    </w:p>
    <w:p w14:paraId="67DE42D5" w14:textId="0698420E" w:rsidR="00F13D33" w:rsidRDefault="00F13D33" w:rsidP="00F13D33">
      <w:pPr>
        <w:pStyle w:val="NormalWeb"/>
        <w:numPr>
          <w:ilvl w:val="0"/>
          <w:numId w:val="4"/>
        </w:numPr>
      </w:pPr>
      <w:r>
        <w:t>Staff can also email the Staff Council Steering Committee at staffcouncil@nichols.edu.</w:t>
      </w:r>
    </w:p>
    <w:p w14:paraId="43466FD0" w14:textId="3898A46B" w:rsidR="00F13D33" w:rsidRPr="00F13D33" w:rsidRDefault="00F13D33" w:rsidP="00F13D33">
      <w:pPr>
        <w:pStyle w:val="NormalWeb"/>
      </w:pPr>
    </w:p>
    <w:sectPr w:rsidR="00F13D33" w:rsidRPr="00F13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31D1"/>
    <w:multiLevelType w:val="hybridMultilevel"/>
    <w:tmpl w:val="996A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2705"/>
    <w:multiLevelType w:val="hybridMultilevel"/>
    <w:tmpl w:val="67B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755"/>
    <w:multiLevelType w:val="hybridMultilevel"/>
    <w:tmpl w:val="0686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6CFA"/>
    <w:multiLevelType w:val="hybridMultilevel"/>
    <w:tmpl w:val="BB20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85037">
    <w:abstractNumId w:val="3"/>
  </w:num>
  <w:num w:numId="2" w16cid:durableId="1018502301">
    <w:abstractNumId w:val="1"/>
  </w:num>
  <w:num w:numId="3" w16cid:durableId="1601572718">
    <w:abstractNumId w:val="0"/>
  </w:num>
  <w:num w:numId="4" w16cid:durableId="88572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33"/>
    <w:rsid w:val="0005602C"/>
    <w:rsid w:val="000A1D87"/>
    <w:rsid w:val="000C6389"/>
    <w:rsid w:val="000D1066"/>
    <w:rsid w:val="000D3B48"/>
    <w:rsid w:val="000E724C"/>
    <w:rsid w:val="00121096"/>
    <w:rsid w:val="0013344B"/>
    <w:rsid w:val="00140387"/>
    <w:rsid w:val="00170BE5"/>
    <w:rsid w:val="00224076"/>
    <w:rsid w:val="00226446"/>
    <w:rsid w:val="00251CD1"/>
    <w:rsid w:val="002B29CD"/>
    <w:rsid w:val="002B3AC6"/>
    <w:rsid w:val="003010EE"/>
    <w:rsid w:val="0031573A"/>
    <w:rsid w:val="00373D61"/>
    <w:rsid w:val="00377827"/>
    <w:rsid w:val="003872C0"/>
    <w:rsid w:val="003D54A3"/>
    <w:rsid w:val="0045521E"/>
    <w:rsid w:val="00482647"/>
    <w:rsid w:val="00484B44"/>
    <w:rsid w:val="00564B49"/>
    <w:rsid w:val="00576895"/>
    <w:rsid w:val="0058359D"/>
    <w:rsid w:val="005A3CDA"/>
    <w:rsid w:val="005D5A00"/>
    <w:rsid w:val="005F5CEC"/>
    <w:rsid w:val="00614E4F"/>
    <w:rsid w:val="00630796"/>
    <w:rsid w:val="006558BB"/>
    <w:rsid w:val="006635ED"/>
    <w:rsid w:val="00672452"/>
    <w:rsid w:val="006A286B"/>
    <w:rsid w:val="0072499F"/>
    <w:rsid w:val="00737667"/>
    <w:rsid w:val="00777551"/>
    <w:rsid w:val="008920FF"/>
    <w:rsid w:val="008B66C8"/>
    <w:rsid w:val="00901B40"/>
    <w:rsid w:val="009106F3"/>
    <w:rsid w:val="00960D87"/>
    <w:rsid w:val="009A21CB"/>
    <w:rsid w:val="009B3F37"/>
    <w:rsid w:val="009C4C7B"/>
    <w:rsid w:val="009C58FF"/>
    <w:rsid w:val="009C764E"/>
    <w:rsid w:val="009E1BE0"/>
    <w:rsid w:val="00A34716"/>
    <w:rsid w:val="00AB2492"/>
    <w:rsid w:val="00AB3DAA"/>
    <w:rsid w:val="00AC3BFA"/>
    <w:rsid w:val="00B9365F"/>
    <w:rsid w:val="00BE33FB"/>
    <w:rsid w:val="00C267C4"/>
    <w:rsid w:val="00C436AF"/>
    <w:rsid w:val="00C53BF9"/>
    <w:rsid w:val="00CC52DA"/>
    <w:rsid w:val="00CD093A"/>
    <w:rsid w:val="00D23B21"/>
    <w:rsid w:val="00D55A40"/>
    <w:rsid w:val="00D63944"/>
    <w:rsid w:val="00E21500"/>
    <w:rsid w:val="00E720D4"/>
    <w:rsid w:val="00E859BD"/>
    <w:rsid w:val="00EA5D16"/>
    <w:rsid w:val="00F028DE"/>
    <w:rsid w:val="00F11B25"/>
    <w:rsid w:val="00F1278C"/>
    <w:rsid w:val="00F13D33"/>
    <w:rsid w:val="00F33134"/>
    <w:rsid w:val="00FB6618"/>
    <w:rsid w:val="00FC3E81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213D"/>
  <w15:chartTrackingRefBased/>
  <w15:docId w15:val="{488BAB5C-5220-4AC1-8DB1-1979575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D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5315</Characters>
  <Application>Microsoft Office Word</Application>
  <DocSecurity>0</DocSecurity>
  <Lines>44</Lines>
  <Paragraphs>12</Paragraphs>
  <ScaleCrop>false</ScaleCrop>
  <Company>Nichols College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Laquidara, Katie E.</dc:creator>
  <cp:keywords/>
  <dc:description/>
  <cp:lastModifiedBy>Malinowski-Paine, Kristen</cp:lastModifiedBy>
  <cp:revision>2</cp:revision>
  <dcterms:created xsi:type="dcterms:W3CDTF">2025-08-21T18:15:00Z</dcterms:created>
  <dcterms:modified xsi:type="dcterms:W3CDTF">2025-08-21T18:15:00Z</dcterms:modified>
</cp:coreProperties>
</file>